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77" w:rsidRPr="00274977" w:rsidRDefault="00274977" w:rsidP="0027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74977">
        <w:rPr>
          <w:rFonts w:ascii="Times New Roman" w:eastAsia="Times New Roman" w:hAnsi="Times New Roman" w:cs="Times New Roman"/>
          <w:b/>
          <w:bCs/>
          <w:sz w:val="24"/>
          <w:szCs w:val="24"/>
        </w:rPr>
        <w:t>Washington University School of Medicine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b/>
          <w:bCs/>
          <w:sz w:val="24"/>
          <w:szCs w:val="24"/>
        </w:rPr>
        <w:t>Annual Career Planning and Results Review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b/>
          <w:bCs/>
          <w:sz w:val="24"/>
          <w:szCs w:val="24"/>
        </w:rPr>
        <w:t>Office of Faculty Affairs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_______________________________________________________________________ 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b/>
          <w:bCs/>
          <w:sz w:val="24"/>
          <w:szCs w:val="24"/>
        </w:rPr>
        <w:t>Name _________________________________________________ Date ___________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_______________________ Division ___________________________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% Present Effort 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  <w:t xml:space="preserve">____ Teaching/Training </w:t>
      </w:r>
    </w:p>
    <w:p w:rsidR="00274977" w:rsidRPr="00274977" w:rsidRDefault="00274977" w:rsidP="0027497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74977">
        <w:rPr>
          <w:rFonts w:ascii="Times New Roman" w:eastAsia="Times New Roman" w:hAnsi="Times New Roman" w:cs="Times New Roman"/>
          <w:sz w:val="24"/>
          <w:szCs w:val="24"/>
        </w:rPr>
        <w:t>Courses________________________________________________________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  <w:t>Settings________________________________________________________</w:t>
      </w:r>
    </w:p>
    <w:p w:rsidR="00274977" w:rsidRPr="00274977" w:rsidRDefault="00274977" w:rsidP="0027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77">
        <w:rPr>
          <w:rFonts w:ascii="Times New Roman" w:eastAsia="Times New Roman" w:hAnsi="Times New Roman" w:cs="Times New Roman"/>
          <w:sz w:val="24"/>
          <w:szCs w:val="24"/>
        </w:rPr>
        <w:t xml:space="preserve">____ Research </w:t>
      </w:r>
    </w:p>
    <w:p w:rsidR="00274977" w:rsidRDefault="00274977" w:rsidP="0027497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74977">
        <w:rPr>
          <w:rFonts w:ascii="Times New Roman" w:eastAsia="Times New Roman" w:hAnsi="Times New Roman" w:cs="Times New Roman"/>
          <w:sz w:val="24"/>
          <w:szCs w:val="24"/>
        </w:rPr>
        <w:t>Funding (continue on separate page if necessary)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  <w:t>Active_____________________________________________________________________________________________________________________________________________________________________________________________________________________________________________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977" w:rsidRPr="00274977" w:rsidRDefault="00274977" w:rsidP="0027497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74977">
        <w:rPr>
          <w:rFonts w:ascii="Times New Roman" w:eastAsia="Times New Roman" w:hAnsi="Times New Roman" w:cs="Times New Roman"/>
          <w:sz w:val="24"/>
          <w:szCs w:val="24"/>
        </w:rPr>
        <w:t>Pending_____________________________________________________________________________________________________________________________</w:t>
      </w:r>
    </w:p>
    <w:p w:rsidR="00274977" w:rsidRPr="00274977" w:rsidRDefault="00274977" w:rsidP="0027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77">
        <w:rPr>
          <w:rFonts w:ascii="Times New Roman" w:eastAsia="Times New Roman" w:hAnsi="Times New Roman" w:cs="Times New Roman"/>
          <w:sz w:val="24"/>
          <w:szCs w:val="24"/>
        </w:rPr>
        <w:t xml:space="preserve">____ Patient Care </w:t>
      </w:r>
    </w:p>
    <w:p w:rsidR="00274977" w:rsidRPr="00274977" w:rsidRDefault="00274977" w:rsidP="0027497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74977">
        <w:rPr>
          <w:rFonts w:ascii="Times New Roman" w:eastAsia="Times New Roman" w:hAnsi="Times New Roman" w:cs="Times New Roman"/>
          <w:sz w:val="24"/>
          <w:szCs w:val="24"/>
        </w:rPr>
        <w:t>Site(s</w:t>
      </w:r>
      <w:proofErr w:type="gramStart"/>
      <w:r w:rsidRPr="00274977"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 w:rsidRPr="002749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274977" w:rsidRPr="00274977" w:rsidRDefault="00274977" w:rsidP="0027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77">
        <w:rPr>
          <w:rFonts w:ascii="Times New Roman" w:eastAsia="Times New Roman" w:hAnsi="Times New Roman" w:cs="Times New Roman"/>
          <w:sz w:val="24"/>
          <w:szCs w:val="24"/>
        </w:rPr>
        <w:t xml:space="preserve">____ Clinical Work (excluding patient care) </w:t>
      </w:r>
    </w:p>
    <w:p w:rsidR="00274977" w:rsidRPr="00274977" w:rsidRDefault="00274977" w:rsidP="0027497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74977"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t>ype_____________________________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274977" w:rsidRPr="00274977" w:rsidRDefault="00274977" w:rsidP="0027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77">
        <w:rPr>
          <w:rFonts w:ascii="Times New Roman" w:eastAsia="Times New Roman" w:hAnsi="Times New Roman" w:cs="Times New Roman"/>
          <w:sz w:val="24"/>
          <w:szCs w:val="24"/>
        </w:rPr>
        <w:t xml:space="preserve">____ Administrative </w:t>
      </w:r>
    </w:p>
    <w:p w:rsidR="00274977" w:rsidRPr="00274977" w:rsidRDefault="00274977" w:rsidP="0027497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74977">
        <w:rPr>
          <w:rFonts w:ascii="Times New Roman" w:eastAsia="Times New Roman" w:hAnsi="Times New Roman" w:cs="Times New Roman"/>
          <w:sz w:val="24"/>
          <w:szCs w:val="24"/>
        </w:rPr>
        <w:t>Describe duties____________________________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274977" w:rsidRDefault="00274977" w:rsidP="002749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b/>
          <w:bCs/>
          <w:sz w:val="24"/>
          <w:szCs w:val="24"/>
        </w:rPr>
        <w:t>II. Faculty Appointment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  <w:t>___ Investigator ____ Clinician _____Scientist _____ Research Track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  <w:t xml:space="preserve">Do you understand the criteria and expectations for advancement on this track? 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  <w:t>__ Yes __ No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  <w:t>If no, please list specific questions/concerns</w:t>
      </w:r>
      <w:proofErr w:type="gramStart"/>
      <w:r w:rsidRPr="0027497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7497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4977" w:rsidRPr="00274977" w:rsidRDefault="00274977" w:rsidP="002749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7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74977">
        <w:rPr>
          <w:rFonts w:ascii="Times New Roman" w:eastAsia="Times New Roman" w:hAnsi="Times New Roman" w:cs="Times New Roman"/>
          <w:b/>
          <w:bCs/>
          <w:sz w:val="24"/>
          <w:szCs w:val="24"/>
        </w:rPr>
        <w:t>III. Career Development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  <w:t>Are there definite areas in which you would like additional guidance/coaching? Describe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  <w:t>Areas where you would like to spend</w:t>
      </w:r>
      <w:proofErr w:type="gramStart"/>
      <w:r w:rsidRPr="0027497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74977">
        <w:rPr>
          <w:rFonts w:ascii="Times New Roman" w:eastAsia="Times New Roman" w:hAnsi="Times New Roman" w:cs="Times New Roman"/>
          <w:sz w:val="24"/>
          <w:szCs w:val="24"/>
        </w:rPr>
        <w:br/>
        <w:t>More time_______________________________________________________________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  <w:t>Less time________________________________________________________________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Goals: Proposal to accomplish academic goals: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  <w:t xml:space="preserve">(Identified by Faculty Member) (To be completed with </w:t>
      </w:r>
      <w:proofErr w:type="spellStart"/>
      <w:r w:rsidRPr="00274977">
        <w:rPr>
          <w:rFonts w:ascii="Times New Roman" w:eastAsia="Times New Roman" w:hAnsi="Times New Roman" w:cs="Times New Roman"/>
          <w:sz w:val="24"/>
          <w:szCs w:val="24"/>
        </w:rPr>
        <w:t>Dept</w:t>
      </w:r>
      <w:proofErr w:type="spellEnd"/>
      <w:r w:rsidRPr="00274977">
        <w:rPr>
          <w:rFonts w:ascii="Times New Roman" w:eastAsia="Times New Roman" w:hAnsi="Times New Roman" w:cs="Times New Roman"/>
          <w:sz w:val="24"/>
          <w:szCs w:val="24"/>
        </w:rPr>
        <w:t xml:space="preserve"> Head/Section Chief)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4747"/>
      </w:tblGrid>
      <w:tr w:rsidR="00274977" w:rsidRPr="00274977" w:rsidTr="00274977">
        <w:trPr>
          <w:tblCellSpacing w:w="15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977" w:rsidRPr="00274977" w:rsidRDefault="00274977" w:rsidP="002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977" w:rsidRPr="00274977" w:rsidRDefault="00274977" w:rsidP="002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</w:tr>
      <w:tr w:rsidR="00274977" w:rsidRPr="00274977" w:rsidTr="00274977">
        <w:trPr>
          <w:tblCellSpacing w:w="15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977" w:rsidRPr="00274977" w:rsidRDefault="00274977" w:rsidP="002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1EA5864" wp14:editId="264DE685">
                      <wp:extent cx="7620" cy="7620"/>
                      <wp:effectExtent l="0" t="0" r="0" b="0"/>
                      <wp:docPr id="12" name="AutoShape 7" descr="http://medofa.wustl.ed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Description: http://medofa.wustl.edu/icons/ecblank.gif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977" w:rsidRPr="00274977" w:rsidRDefault="00274977" w:rsidP="002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9A9A1B" wp14:editId="0016AC58">
                      <wp:extent cx="7620" cy="7620"/>
                      <wp:effectExtent l="0" t="0" r="0" b="0"/>
                      <wp:docPr id="11" name="AutoShape 8" descr="http://medofa.wustl.ed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Description: http://medofa.wustl.edu/icons/ecblank.gif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74977" w:rsidRPr="00274977" w:rsidTr="00274977">
        <w:trPr>
          <w:tblCellSpacing w:w="15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977" w:rsidRPr="00274977" w:rsidRDefault="00274977" w:rsidP="002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977" w:rsidRPr="00274977" w:rsidRDefault="00274977" w:rsidP="002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</w:tr>
      <w:tr w:rsidR="00274977" w:rsidRPr="00274977" w:rsidTr="00274977">
        <w:trPr>
          <w:tblCellSpacing w:w="15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977" w:rsidRPr="00274977" w:rsidRDefault="00274977" w:rsidP="002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81E84EF" wp14:editId="45DEB3DE">
                      <wp:extent cx="7620" cy="7620"/>
                      <wp:effectExtent l="0" t="0" r="0" b="0"/>
                      <wp:docPr id="10" name="AutoShape 9" descr="http://medofa.wustl.ed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Description: http://medofa.wustl.edu/icons/ecblank.gif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977" w:rsidRPr="00274977" w:rsidRDefault="00274977" w:rsidP="002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757127" wp14:editId="5F82A215">
                      <wp:extent cx="7620" cy="7620"/>
                      <wp:effectExtent l="0" t="0" r="0" b="0"/>
                      <wp:docPr id="9" name="AutoShape 10" descr="http://medofa.wustl.ed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Description: http://medofa.wustl.edu/icons/ecblank.gif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74977" w:rsidRPr="00274977" w:rsidTr="00274977">
        <w:trPr>
          <w:tblCellSpacing w:w="15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977" w:rsidRPr="00274977" w:rsidRDefault="00274977" w:rsidP="002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977" w:rsidRPr="00274977" w:rsidRDefault="00274977" w:rsidP="002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</w:tr>
      <w:tr w:rsidR="00274977" w:rsidRPr="00274977" w:rsidTr="00274977">
        <w:trPr>
          <w:tblCellSpacing w:w="15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977" w:rsidRPr="00274977" w:rsidRDefault="00274977" w:rsidP="002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98993D1" wp14:editId="2DF8BA54">
                      <wp:extent cx="7620" cy="7620"/>
                      <wp:effectExtent l="0" t="0" r="0" b="0"/>
                      <wp:docPr id="8" name="AutoShape 11" descr="http://medofa.wustl.ed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Description: http://medofa.wustl.edu/icons/ecblank.gif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977" w:rsidRPr="00274977" w:rsidRDefault="00274977" w:rsidP="002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D3C2E8" wp14:editId="51E90E61">
                      <wp:extent cx="7620" cy="7620"/>
                      <wp:effectExtent l="0" t="0" r="0" b="0"/>
                      <wp:docPr id="7" name="AutoShape 12" descr="http://medofa.wustl.ed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Description: http://medofa.wustl.edu/icons/ecblank.gif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96705" w:rsidRDefault="00274977">
      <w:r w:rsidRPr="00274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Review of CV __ 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t>Yes __ No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b/>
          <w:bCs/>
          <w:sz w:val="24"/>
          <w:szCs w:val="24"/>
        </w:rPr>
        <w:t>Areas of potential development: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  <w:t>(Identified jointly by Faculty Member and Department Head)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b/>
          <w:bCs/>
          <w:sz w:val="24"/>
          <w:szCs w:val="24"/>
        </w:rPr>
        <w:t>Plans for upcoming year: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  <w:t>(Identified jointly by Faculty Member and Department Head)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b/>
          <w:bCs/>
          <w:sz w:val="24"/>
          <w:szCs w:val="24"/>
        </w:rPr>
        <w:t>Time Interval until next conference: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t xml:space="preserve"> __ 6 months __12 months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 ___________________________________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Faculty Member (printed)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4977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Head (printed)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 ____________________________________</w:t>
      </w:r>
      <w:r w:rsidRPr="00274977">
        <w:rPr>
          <w:rFonts w:ascii="Times New Roman" w:eastAsia="Times New Roman" w:hAnsi="Times New Roman" w:cs="Times New Roman"/>
          <w:sz w:val="24"/>
          <w:szCs w:val="24"/>
        </w:rPr>
        <w:br/>
      </w:r>
      <w:r w:rsidRPr="00274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Faculty Member Signature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4977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Head Signature</w:t>
      </w:r>
    </w:p>
    <w:sectPr w:rsidR="00D9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77"/>
    <w:rsid w:val="00274977"/>
    <w:rsid w:val="002D31F6"/>
    <w:rsid w:val="00673637"/>
    <w:rsid w:val="00DC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WUSM User</cp:lastModifiedBy>
  <cp:revision>2</cp:revision>
  <dcterms:created xsi:type="dcterms:W3CDTF">2018-10-24T18:25:00Z</dcterms:created>
  <dcterms:modified xsi:type="dcterms:W3CDTF">2018-10-24T18:25:00Z</dcterms:modified>
</cp:coreProperties>
</file>